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D3" w:rsidRPr="00231227" w:rsidRDefault="00E046D3" w:rsidP="00CE7BEC">
      <w:pPr>
        <w:spacing w:line="360" w:lineRule="auto"/>
        <w:jc w:val="center"/>
        <w:rPr>
          <w:rFonts w:ascii="Arial" w:hAnsi="Arial" w:cs="Arial"/>
          <w:b/>
          <w:color w:val="111111"/>
          <w:sz w:val="24"/>
          <w:szCs w:val="20"/>
          <w:shd w:val="clear" w:color="auto" w:fill="FFFFFF"/>
        </w:rPr>
      </w:pPr>
      <w:bookmarkStart w:id="0" w:name="_GoBack"/>
      <w:bookmarkEnd w:id="0"/>
      <w:r w:rsidRPr="00231227">
        <w:rPr>
          <w:rFonts w:ascii="Arial" w:hAnsi="Arial" w:cs="Arial"/>
          <w:b/>
          <w:color w:val="111111"/>
          <w:sz w:val="24"/>
          <w:szCs w:val="20"/>
          <w:shd w:val="clear" w:color="auto" w:fill="FFFFFF"/>
        </w:rPr>
        <w:t xml:space="preserve">Declaração de Direito </w:t>
      </w:r>
      <w:r w:rsidR="005639F9" w:rsidRPr="00231227">
        <w:rPr>
          <w:rFonts w:ascii="Arial" w:hAnsi="Arial" w:cs="Arial"/>
          <w:b/>
          <w:color w:val="111111"/>
          <w:sz w:val="24"/>
          <w:szCs w:val="20"/>
          <w:shd w:val="clear" w:color="auto" w:fill="FFFFFF"/>
        </w:rPr>
        <w:t>Autoral</w:t>
      </w:r>
    </w:p>
    <w:p w:rsidR="001A1265" w:rsidRPr="00231227" w:rsidRDefault="001A1265" w:rsidP="00E046D3">
      <w:pPr>
        <w:spacing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:rsidR="00CE7BEC" w:rsidRPr="00231227" w:rsidRDefault="00CE7BEC" w:rsidP="00CE7BEC">
      <w:pPr>
        <w:pStyle w:val="Default"/>
        <w:spacing w:before="240" w:after="24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231227">
        <w:rPr>
          <w:rFonts w:ascii="Arial" w:hAnsi="Arial" w:cs="Arial"/>
          <w:color w:val="111111"/>
          <w:sz w:val="20"/>
          <w:szCs w:val="20"/>
        </w:rPr>
        <w:t>Autor para correspondência: Aiala Vieira Amorim (aialaamorim@unilab.edu.br).</w:t>
      </w:r>
    </w:p>
    <w:p w:rsidR="00CE7BEC" w:rsidRPr="00231227" w:rsidRDefault="00CE7BEC" w:rsidP="00CE7BEC">
      <w:pPr>
        <w:spacing w:before="240" w:after="240" w:line="36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Declaro em meu nome e em nome dos demais autores que aqui represento no ato da submissão deste artigo, à REVISTA </w:t>
      </w:r>
      <w:r w:rsidR="00EC28FF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CIENTÍFICA</w:t>
      </w:r>
      <w:r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que:</w:t>
      </w:r>
    </w:p>
    <w:p w:rsidR="00231227" w:rsidRPr="00416885" w:rsidRDefault="00231227" w:rsidP="00416885">
      <w:pPr>
        <w:spacing w:line="360" w:lineRule="auto"/>
        <w:jc w:val="both"/>
        <w:rPr>
          <w:rFonts w:ascii="Arial" w:hAnsi="Arial" w:cs="Arial"/>
          <w:sz w:val="20"/>
        </w:rPr>
      </w:pPr>
      <w:r w:rsidRPr="00416885">
        <w:rPr>
          <w:rFonts w:ascii="Arial" w:hAnsi="Arial" w:cs="Arial"/>
          <w:sz w:val="20"/>
        </w:rPr>
        <w:t>1. Opiniões e conceitos contidos no artigo e a fidedignidade e exatidão das informações e das referências nele apresentadas são de exclusiva responsabilidade dos autores.</w:t>
      </w:r>
    </w:p>
    <w:p w:rsidR="00231227" w:rsidRPr="00416885" w:rsidRDefault="00231227" w:rsidP="00416885">
      <w:pPr>
        <w:spacing w:line="360" w:lineRule="auto"/>
        <w:jc w:val="both"/>
        <w:rPr>
          <w:rFonts w:ascii="Arial" w:hAnsi="Arial" w:cs="Arial"/>
          <w:sz w:val="20"/>
        </w:rPr>
      </w:pPr>
      <w:r w:rsidRPr="00416885">
        <w:rPr>
          <w:rFonts w:ascii="Arial" w:hAnsi="Arial" w:cs="Arial"/>
          <w:sz w:val="20"/>
        </w:rPr>
        <w:t>2. A reprodução parcial ou total dos trabalhos é permitida desde que seja explicitada a fonte de referência.</w:t>
      </w:r>
    </w:p>
    <w:p w:rsidR="00370D81" w:rsidRPr="00231227" w:rsidRDefault="00231227" w:rsidP="00CE7BEC">
      <w:pPr>
        <w:spacing w:before="240" w:after="240" w:line="36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3</w:t>
      </w:r>
      <w:r w:rsidR="00E046D3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. O conteúdo do artigo é resultado de dados originais e não publicados ou submetidos a outros periódicos.</w:t>
      </w:r>
    </w:p>
    <w:p w:rsidR="00CE7BEC" w:rsidRPr="00231227" w:rsidRDefault="00231227" w:rsidP="00CE7BEC">
      <w:pPr>
        <w:spacing w:before="240" w:line="36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4</w:t>
      </w:r>
      <w:r w:rsidR="00E046D3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. Além </w:t>
      </w:r>
      <w:r w:rsidR="00416885">
        <w:rPr>
          <w:rFonts w:ascii="Arial" w:hAnsi="Arial" w:cs="Arial"/>
          <w:color w:val="111111"/>
          <w:sz w:val="20"/>
          <w:szCs w:val="20"/>
          <w:shd w:val="clear" w:color="auto" w:fill="FFFFFF"/>
        </w:rPr>
        <w:t>do autor principal, todos os co</w:t>
      </w:r>
      <w:r w:rsidR="00E046D3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autores participaram suficientemente do trabalho para tornar públicas as respectivas responsabilidades pelo conteúdo.</w:t>
      </w:r>
    </w:p>
    <w:p w:rsidR="00370D81" w:rsidRPr="00231227" w:rsidRDefault="00231227" w:rsidP="00CE7BEC">
      <w:pPr>
        <w:spacing w:before="240" w:line="36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5</w:t>
      </w:r>
      <w:r w:rsidR="00E046D3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. Em caso de aceitação do artigo, os autores concordam que os direitos autorais a ele referentes se tornarão propriedade exclusiva da Revista </w:t>
      </w:r>
      <w:r w:rsidR="00EC28FF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Científica.</w:t>
      </w:r>
    </w:p>
    <w:p w:rsidR="004F1546" w:rsidRPr="00231227" w:rsidRDefault="00E046D3" w:rsidP="00E046D3">
      <w:pPr>
        <w:spacing w:line="36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31227">
        <w:rPr>
          <w:rFonts w:ascii="Arial" w:hAnsi="Arial" w:cs="Arial"/>
          <w:color w:val="111111"/>
          <w:sz w:val="20"/>
          <w:szCs w:val="20"/>
        </w:rPr>
        <w:br/>
      </w:r>
      <w:r w:rsidR="00175D35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Os demais autores:</w:t>
      </w:r>
    </w:p>
    <w:p w:rsidR="004F1546" w:rsidRPr="00231227" w:rsidRDefault="004F1546" w:rsidP="004F1546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Rafael Santiago &lt;</w:t>
      </w:r>
      <w:r w:rsidRPr="00231227">
        <w:rPr>
          <w:rStyle w:val="Hyperlink"/>
          <w:rFonts w:ascii="Arial" w:hAnsi="Arial" w:cs="Arial"/>
          <w:color w:val="196AD4"/>
          <w:sz w:val="20"/>
          <w:szCs w:val="20"/>
        </w:rPr>
        <w:t>rafaelsantiagodacosta@yahoo.com</w:t>
      </w:r>
      <w:r w:rsidR="00E951BE" w:rsidRPr="00231227">
        <w:rPr>
          <w:rStyle w:val="Hyperlink"/>
          <w:rFonts w:ascii="Arial" w:hAnsi="Arial" w:cs="Arial"/>
          <w:color w:val="196AD4"/>
          <w:sz w:val="20"/>
          <w:szCs w:val="20"/>
        </w:rPr>
        <w:t>.</w:t>
      </w:r>
      <w:r w:rsidRPr="00231227">
        <w:rPr>
          <w:rStyle w:val="Hyperlink"/>
          <w:rFonts w:ascii="Arial" w:hAnsi="Arial" w:cs="Arial"/>
          <w:color w:val="196AD4"/>
          <w:sz w:val="20"/>
          <w:szCs w:val="20"/>
        </w:rPr>
        <w:t>br</w:t>
      </w:r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32D0">
        <w:rPr>
          <w:rStyle w:val="apple-converted-space"/>
          <w:rFonts w:ascii="Arial" w:hAnsi="Arial" w:cs="Arial"/>
          <w:color w:val="000000"/>
          <w:sz w:val="20"/>
          <w:szCs w:val="20"/>
        </w:rPr>
        <w:t>1</w:t>
      </w:r>
      <w:r w:rsidR="00757135" w:rsidRPr="00231227">
        <w:rPr>
          <w:rFonts w:ascii="Arial" w:hAnsi="Arial" w:cs="Arial"/>
          <w:color w:val="000000"/>
          <w:sz w:val="20"/>
          <w:szCs w:val="20"/>
        </w:rPr>
        <w:t>9</w:t>
      </w:r>
      <w:r w:rsidRPr="00231227">
        <w:rPr>
          <w:rFonts w:ascii="Arial" w:hAnsi="Arial" w:cs="Arial"/>
          <w:color w:val="000000"/>
          <w:sz w:val="20"/>
          <w:szCs w:val="20"/>
        </w:rPr>
        <w:t xml:space="preserve"> de janeiro de 2017, 00:08: BRT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Para: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Aiala Amorim &lt;</w:t>
      </w:r>
      <w:hyperlink r:id="rId4" w:tgtFrame="_blank" w:history="1">
        <w:r w:rsidRPr="00231227">
          <w:rPr>
            <w:rStyle w:val="Hyperlink"/>
            <w:rFonts w:ascii="Arial" w:hAnsi="Arial" w:cs="Arial"/>
            <w:color w:val="196AD4"/>
            <w:sz w:val="20"/>
            <w:szCs w:val="20"/>
          </w:rPr>
          <w:t>aialaamorim@unilab.edu.br</w:t>
        </w:r>
      </w:hyperlink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Assunto: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declaração de direitos autorais</w:t>
      </w:r>
    </w:p>
    <w:p w:rsidR="004F1546" w:rsidRPr="00231227" w:rsidRDefault="004F1546" w:rsidP="004F1546">
      <w:pPr>
        <w:shd w:val="clear" w:color="auto" w:fill="FFFFFF"/>
        <w:spacing w:line="360" w:lineRule="auto"/>
        <w:rPr>
          <w:rFonts w:ascii="Arial" w:eastAsia="Times New Roman" w:hAnsi="Arial" w:cs="Arial"/>
          <w:color w:val="999999"/>
          <w:sz w:val="20"/>
          <w:szCs w:val="20"/>
          <w:lang w:eastAsia="pt-BR"/>
        </w:rPr>
      </w:pPr>
    </w:p>
    <w:p w:rsidR="004F1546" w:rsidRPr="00231227" w:rsidRDefault="004F1546" w:rsidP="004F15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"Eu, Rafael Santiago da Costa, concordo com o conteúdo do trabalho intitulado "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Propagação vegetativa de erva-cidreira (</w:t>
      </w:r>
      <w:r w:rsidRPr="002312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Lippia alba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Mill) em diferentes substratos orgânicos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 e com a submissão para a publicação na revista </w:t>
      </w:r>
      <w:r w:rsidR="00EC28FF"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Científica 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nos termos descritos pelo autor de correspondência.</w:t>
      </w:r>
    </w:p>
    <w:p w:rsidR="004F1546" w:rsidRPr="00231227" w:rsidRDefault="004F1546" w:rsidP="004F15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F1546" w:rsidRPr="00231227" w:rsidRDefault="005F435A" w:rsidP="004F15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rect id="_x0000_i1025" style="width:0;height:1.5pt" o:hralign="center" o:hrstd="t" o:hr="t" fillcolor="#a0a0a0" stroked="f"/>
        </w:pict>
      </w:r>
    </w:p>
    <w:p w:rsidR="004F1546" w:rsidRPr="00231227" w:rsidRDefault="004F1546" w:rsidP="00E046D3">
      <w:pPr>
        <w:spacing w:line="360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A734A4" w:rsidRPr="00231227" w:rsidRDefault="004F1546" w:rsidP="004F1546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Letícia Bessa &lt;</w:t>
      </w:r>
      <w:r w:rsidRPr="00231227">
        <w:rPr>
          <w:rStyle w:val="Hyperlink"/>
          <w:rFonts w:ascii="Arial" w:hAnsi="Arial" w:cs="Arial"/>
          <w:color w:val="196AD4"/>
          <w:sz w:val="20"/>
          <w:szCs w:val="20"/>
        </w:rPr>
        <w:t>leticia.kbo7@gmail.com</w:t>
      </w:r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32D0">
        <w:rPr>
          <w:rStyle w:val="apple-converted-space"/>
          <w:rFonts w:ascii="Arial" w:hAnsi="Arial" w:cs="Arial"/>
          <w:color w:val="000000"/>
          <w:sz w:val="20"/>
          <w:szCs w:val="20"/>
        </w:rPr>
        <w:t>1</w:t>
      </w:r>
      <w:r w:rsidR="00757135" w:rsidRPr="00231227">
        <w:rPr>
          <w:rFonts w:ascii="Arial" w:hAnsi="Arial" w:cs="Arial"/>
          <w:color w:val="000000"/>
          <w:sz w:val="20"/>
          <w:szCs w:val="20"/>
        </w:rPr>
        <w:t>9</w:t>
      </w:r>
      <w:r w:rsidRPr="00231227">
        <w:rPr>
          <w:rFonts w:ascii="Arial" w:hAnsi="Arial" w:cs="Arial"/>
          <w:color w:val="000000"/>
          <w:sz w:val="20"/>
          <w:szCs w:val="20"/>
        </w:rPr>
        <w:t xml:space="preserve"> de janeiro de 2017, 00:19: BRT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Para: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Aiala Amorim &lt;</w:t>
      </w:r>
      <w:hyperlink r:id="rId5" w:tgtFrame="_blank" w:history="1">
        <w:r w:rsidRPr="00231227">
          <w:rPr>
            <w:rStyle w:val="Hyperlink"/>
            <w:rFonts w:ascii="Arial" w:hAnsi="Arial" w:cs="Arial"/>
            <w:color w:val="196AD4"/>
            <w:sz w:val="20"/>
            <w:szCs w:val="20"/>
          </w:rPr>
          <w:t>aialaamorim@unilab.edu.br</w:t>
        </w:r>
      </w:hyperlink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Assunto: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declaração de direitos autorais</w:t>
      </w:r>
    </w:p>
    <w:p w:rsidR="004F1546" w:rsidRPr="00231227" w:rsidRDefault="004F1546" w:rsidP="004F1546">
      <w:pPr>
        <w:shd w:val="clear" w:color="auto" w:fill="FFFFFF"/>
        <w:spacing w:line="360" w:lineRule="auto"/>
        <w:rPr>
          <w:rFonts w:ascii="Arial" w:eastAsia="Times New Roman" w:hAnsi="Arial" w:cs="Arial"/>
          <w:color w:val="999999"/>
          <w:sz w:val="20"/>
          <w:szCs w:val="20"/>
          <w:lang w:eastAsia="pt-BR"/>
        </w:rPr>
      </w:pPr>
    </w:p>
    <w:p w:rsidR="00A734A4" w:rsidRPr="00231227" w:rsidRDefault="00A734A4" w:rsidP="004F154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"Eu, Letícia Kenia Bessa de Oliveira, concordo com o conteúdo do trabalho intitulado "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Propagação vegetativa de erva-cidreira (</w:t>
      </w:r>
      <w:r w:rsidRPr="002312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Lippia alba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Mill) em diferentes substratos orgânicos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 e com a submissão para a publicação na revista </w:t>
      </w:r>
      <w:r w:rsidR="00EC28FF"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Científica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nos termos descritos pelo autor de correspondência.</w:t>
      </w:r>
    </w:p>
    <w:p w:rsidR="0001587E" w:rsidRPr="00231227" w:rsidRDefault="0001587E" w:rsidP="000158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0255" w:rsidRPr="00231227" w:rsidRDefault="005F435A" w:rsidP="005202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rect id="_x0000_i1026" style="width:0;height:1.5pt" o:hralign="center" o:hrstd="t" o:hr="t" fillcolor="#a0a0a0" stroked="f"/>
        </w:pict>
      </w:r>
    </w:p>
    <w:p w:rsidR="004F1546" w:rsidRPr="00231227" w:rsidRDefault="004F1546" w:rsidP="00C42644">
      <w:pPr>
        <w:spacing w:after="0" w:line="360" w:lineRule="auto"/>
        <w:jc w:val="both"/>
        <w:textAlignment w:val="top"/>
        <w:rPr>
          <w:rFonts w:ascii="Arial" w:hAnsi="Arial" w:cs="Arial"/>
          <w:b/>
          <w:color w:val="0000FF"/>
          <w:sz w:val="20"/>
          <w:szCs w:val="20"/>
          <w:lang w:eastAsia="pt-BR"/>
        </w:rPr>
      </w:pPr>
    </w:p>
    <w:p w:rsidR="005639F9" w:rsidRPr="00231227" w:rsidRDefault="005639F9" w:rsidP="005639F9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Ingrid Holanda &lt;</w:t>
      </w:r>
      <w:r w:rsidRPr="00231227">
        <w:rPr>
          <w:rFonts w:ascii="Arial" w:hAnsi="Arial" w:cs="Arial"/>
          <w:sz w:val="20"/>
          <w:szCs w:val="20"/>
        </w:rPr>
        <w:t xml:space="preserve"> </w:t>
      </w:r>
      <w:r w:rsidRPr="00231227">
        <w:rPr>
          <w:rStyle w:val="Hyperlink"/>
          <w:rFonts w:ascii="Arial" w:hAnsi="Arial" w:cs="Arial"/>
          <w:color w:val="196AD4"/>
          <w:sz w:val="20"/>
          <w:szCs w:val="20"/>
        </w:rPr>
        <w:t>ingridholanda10@gmail.com</w:t>
      </w:r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32D0">
        <w:rPr>
          <w:rFonts w:ascii="Arial" w:hAnsi="Arial" w:cs="Arial"/>
          <w:color w:val="000000"/>
          <w:sz w:val="20"/>
          <w:szCs w:val="20"/>
        </w:rPr>
        <w:t>17</w:t>
      </w:r>
      <w:r w:rsidRPr="00231227">
        <w:rPr>
          <w:rFonts w:ascii="Arial" w:hAnsi="Arial" w:cs="Arial"/>
          <w:color w:val="000000"/>
          <w:sz w:val="20"/>
          <w:szCs w:val="20"/>
        </w:rPr>
        <w:t xml:space="preserve"> de janeiro de 2017, 09:35: BRT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Para: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Aiala Amorim &lt;</w:t>
      </w:r>
      <w:hyperlink r:id="rId6" w:tgtFrame="_blank" w:history="1">
        <w:r w:rsidRPr="00231227">
          <w:rPr>
            <w:rStyle w:val="Hyperlink"/>
            <w:rFonts w:ascii="Arial" w:hAnsi="Arial" w:cs="Arial"/>
            <w:color w:val="196AD4"/>
            <w:sz w:val="20"/>
            <w:szCs w:val="20"/>
          </w:rPr>
          <w:t>aialaamorim@unilab.edu.br</w:t>
        </w:r>
      </w:hyperlink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Assunto: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declaração de direitos autorais</w:t>
      </w:r>
    </w:p>
    <w:p w:rsidR="005639F9" w:rsidRPr="00231227" w:rsidRDefault="005639F9" w:rsidP="005639F9">
      <w:pPr>
        <w:shd w:val="clear" w:color="auto" w:fill="FFFFFF"/>
        <w:spacing w:line="360" w:lineRule="auto"/>
        <w:rPr>
          <w:rFonts w:ascii="Arial" w:eastAsia="Times New Roman" w:hAnsi="Arial" w:cs="Arial"/>
          <w:color w:val="999999"/>
          <w:sz w:val="20"/>
          <w:szCs w:val="20"/>
          <w:lang w:eastAsia="pt-BR"/>
        </w:rPr>
      </w:pPr>
    </w:p>
    <w:p w:rsidR="005639F9" w:rsidRPr="00231227" w:rsidRDefault="005639F9" w:rsidP="005639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"Eu, Ingrid Kethyane Beserra Holanda, concordo com o conteúdo do trabalho intitulado "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Propagação vegetativa de erva-cidreira (</w:t>
      </w:r>
      <w:r w:rsidRPr="002312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Lippia alba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Mill) em diferentes substratos orgânicos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 e com a submissão para a publicação na revista </w:t>
      </w:r>
      <w:r w:rsidR="00EC28FF"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Científica 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nos termos descritos pelo autor de correspondência.</w:t>
      </w:r>
    </w:p>
    <w:p w:rsidR="005639F9" w:rsidRPr="00231227" w:rsidRDefault="005639F9" w:rsidP="005639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639F9" w:rsidRPr="00231227" w:rsidRDefault="005F435A" w:rsidP="005639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rect id="_x0000_i1027" style="width:0;height:1.5pt" o:hralign="center" o:hrstd="t" o:hr="t" fillcolor="#a0a0a0" stroked="f"/>
        </w:pict>
      </w:r>
    </w:p>
    <w:p w:rsidR="004F1546" w:rsidRPr="00231227" w:rsidRDefault="004F1546" w:rsidP="005202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17C38" w:rsidRPr="00231227" w:rsidRDefault="00A17C38" w:rsidP="00A17C38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1546" w:rsidRPr="00231227" w:rsidRDefault="004F1546" w:rsidP="00A17C38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coelhomf barbosa &lt;</w:t>
      </w:r>
      <w:hyperlink r:id="rId7" w:tgtFrame="_blank" w:history="1">
        <w:r w:rsidRPr="00231227">
          <w:rPr>
            <w:rStyle w:val="Hyperlink"/>
            <w:rFonts w:ascii="Arial" w:hAnsi="Arial" w:cs="Arial"/>
            <w:color w:val="196AD4"/>
            <w:sz w:val="20"/>
            <w:szCs w:val="20"/>
          </w:rPr>
          <w:t>coelhomfstrela@gmail.com</w:t>
        </w:r>
      </w:hyperlink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32D0">
        <w:rPr>
          <w:rFonts w:ascii="Arial" w:hAnsi="Arial" w:cs="Arial"/>
          <w:color w:val="000000"/>
          <w:sz w:val="20"/>
          <w:szCs w:val="20"/>
        </w:rPr>
        <w:t>1</w:t>
      </w:r>
      <w:r w:rsidRPr="00231227">
        <w:rPr>
          <w:rFonts w:ascii="Arial" w:hAnsi="Arial" w:cs="Arial"/>
          <w:color w:val="000000"/>
          <w:sz w:val="20"/>
          <w:szCs w:val="20"/>
        </w:rPr>
        <w:t xml:space="preserve">9 de </w:t>
      </w:r>
      <w:r w:rsidR="00F132D0">
        <w:rPr>
          <w:rFonts w:ascii="Arial" w:hAnsi="Arial" w:cs="Arial"/>
          <w:color w:val="000000"/>
          <w:sz w:val="20"/>
          <w:szCs w:val="20"/>
        </w:rPr>
        <w:t>janeiro de 2017</w:t>
      </w:r>
      <w:r w:rsidRPr="00231227">
        <w:rPr>
          <w:rFonts w:ascii="Arial" w:hAnsi="Arial" w:cs="Arial"/>
          <w:color w:val="000000"/>
          <w:sz w:val="20"/>
          <w:szCs w:val="20"/>
        </w:rPr>
        <w:t>, 09:29 BRT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Para: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Aiala Amorim &lt;</w:t>
      </w:r>
      <w:hyperlink r:id="rId8" w:tgtFrame="_blank" w:history="1">
        <w:r w:rsidRPr="00231227">
          <w:rPr>
            <w:rStyle w:val="Hyperlink"/>
            <w:rFonts w:ascii="Arial" w:hAnsi="Arial" w:cs="Arial"/>
            <w:color w:val="196AD4"/>
            <w:sz w:val="20"/>
            <w:szCs w:val="20"/>
          </w:rPr>
          <w:t>aialaamorim@unilab.edu.br</w:t>
        </w:r>
      </w:hyperlink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Assunto: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declaração de direitos autorais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</w:p>
    <w:p w:rsidR="00E951BE" w:rsidRDefault="00DB244E" w:rsidP="00DB24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"Eu, </w:t>
      </w:r>
      <w:r w:rsidR="00757135" w:rsidRPr="00231227">
        <w:rPr>
          <w:rFonts w:ascii="Arial" w:hAnsi="Arial" w:cs="Arial"/>
          <w:color w:val="111111"/>
          <w:sz w:val="20"/>
          <w:szCs w:val="20"/>
          <w:shd w:val="clear" w:color="auto" w:fill="FFFFFF"/>
        </w:rPr>
        <w:t>Maria de Fatima Barbosa Coelho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concordo com o conteúdo do trabalho intitulado "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Propagação vegetativa de erva-cidreira (</w:t>
      </w:r>
      <w:r w:rsidRPr="002312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Lippia alba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Mill) em diferentes substratos orgânicos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 e com a submissão para a publicação na revista </w:t>
      </w:r>
      <w:r w:rsidR="00EC28FF"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Científica 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nos termos descritos pelo autor de </w:t>
      </w:r>
      <w:r w:rsidR="00EB5B1A"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correspondência.</w:t>
      </w:r>
    </w:p>
    <w:p w:rsidR="00231227" w:rsidRDefault="00231227" w:rsidP="00DB24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31227" w:rsidRDefault="005F435A" w:rsidP="00DB24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rect id="_x0000_i1028" style="width:0;height:1.5pt" o:hralign="center" o:hrstd="t" o:hr="t" fillcolor="#a0a0a0" stroked="f"/>
        </w:pict>
      </w:r>
    </w:p>
    <w:p w:rsidR="00231227" w:rsidRPr="00231227" w:rsidRDefault="00231227" w:rsidP="00DB24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57135" w:rsidRPr="00231227" w:rsidRDefault="00757135" w:rsidP="00757135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Aiala Amorim &lt;</w:t>
      </w:r>
      <w:r w:rsidRPr="00231227"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r w:rsidRPr="00231227">
          <w:rPr>
            <w:rStyle w:val="Hyperlink"/>
            <w:rFonts w:ascii="Arial" w:hAnsi="Arial" w:cs="Arial"/>
            <w:color w:val="196AD4"/>
            <w:sz w:val="20"/>
            <w:szCs w:val="20"/>
          </w:rPr>
          <w:t>aialaamorim@unilab.edu.br</w:t>
        </w:r>
      </w:hyperlink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32D0">
        <w:rPr>
          <w:rFonts w:ascii="Arial" w:hAnsi="Arial" w:cs="Arial"/>
          <w:color w:val="000000"/>
          <w:sz w:val="20"/>
          <w:szCs w:val="20"/>
        </w:rPr>
        <w:t>17</w:t>
      </w:r>
      <w:r w:rsidRPr="00231227">
        <w:rPr>
          <w:rFonts w:ascii="Arial" w:hAnsi="Arial" w:cs="Arial"/>
          <w:color w:val="000000"/>
          <w:sz w:val="20"/>
          <w:szCs w:val="20"/>
        </w:rPr>
        <w:t xml:space="preserve"> de janeiro de 2017, 09:43: BRT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Para: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color w:val="000000"/>
          <w:sz w:val="20"/>
          <w:szCs w:val="20"/>
        </w:rPr>
        <w:t>Aiala Amorim &lt;</w:t>
      </w:r>
      <w:hyperlink r:id="rId10" w:tgtFrame="_blank" w:history="1">
        <w:r w:rsidRPr="00231227">
          <w:rPr>
            <w:rStyle w:val="Hyperlink"/>
            <w:rFonts w:ascii="Arial" w:hAnsi="Arial" w:cs="Arial"/>
            <w:color w:val="196AD4"/>
            <w:sz w:val="20"/>
            <w:szCs w:val="20"/>
          </w:rPr>
          <w:t>aialaamorim@unilab.edu.br</w:t>
        </w:r>
      </w:hyperlink>
      <w:r w:rsidRPr="00231227">
        <w:rPr>
          <w:rFonts w:ascii="Arial" w:hAnsi="Arial" w:cs="Arial"/>
          <w:color w:val="000000"/>
          <w:sz w:val="20"/>
          <w:szCs w:val="20"/>
        </w:rPr>
        <w:t>&gt;</w:t>
      </w:r>
      <w:r w:rsidRPr="00231227">
        <w:rPr>
          <w:rFonts w:ascii="Arial" w:hAnsi="Arial" w:cs="Arial"/>
          <w:color w:val="000000"/>
          <w:sz w:val="20"/>
          <w:szCs w:val="20"/>
        </w:rPr>
        <w:br/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Assunto:</w:t>
      </w:r>
      <w:r w:rsidRPr="0023122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31227">
        <w:rPr>
          <w:rFonts w:ascii="Arial" w:hAnsi="Arial" w:cs="Arial"/>
          <w:b/>
          <w:bCs/>
          <w:color w:val="000000"/>
          <w:sz w:val="20"/>
          <w:szCs w:val="20"/>
        </w:rPr>
        <w:t>declaração de direitos autorais</w:t>
      </w:r>
    </w:p>
    <w:p w:rsidR="00757135" w:rsidRPr="00231227" w:rsidRDefault="00757135" w:rsidP="00757135">
      <w:pPr>
        <w:shd w:val="clear" w:color="auto" w:fill="FFFFFF"/>
        <w:spacing w:line="360" w:lineRule="auto"/>
        <w:rPr>
          <w:rFonts w:ascii="Arial" w:eastAsia="Times New Roman" w:hAnsi="Arial" w:cs="Arial"/>
          <w:color w:val="999999"/>
          <w:sz w:val="20"/>
          <w:szCs w:val="20"/>
          <w:lang w:eastAsia="pt-BR"/>
        </w:rPr>
      </w:pPr>
    </w:p>
    <w:p w:rsidR="00757135" w:rsidRPr="00231227" w:rsidRDefault="00757135" w:rsidP="0075713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"Eu, Aiala Vieira Amorim, concordo com o conteúdo do trabalho intitulado "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Propagação vegetativa de erva-cidreira (</w:t>
      </w:r>
      <w:r w:rsidRPr="00231227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Lippia alba</w:t>
      </w:r>
      <w:r w:rsidRPr="00231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Mill) em diferentes substratos orgânicos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" e com a 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submissão para a publicação na revista </w:t>
      </w:r>
      <w:r w:rsidR="00EC28FF"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Científica </w:t>
      </w:r>
      <w:r w:rsidRPr="00231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nos termos descritos pelo autor de correspondência.</w:t>
      </w:r>
    </w:p>
    <w:p w:rsidR="00757135" w:rsidRPr="00231227" w:rsidRDefault="00757135" w:rsidP="00DB24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757135" w:rsidRPr="0023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E"/>
    <w:rsid w:val="0001587E"/>
    <w:rsid w:val="000F58D6"/>
    <w:rsid w:val="00175D35"/>
    <w:rsid w:val="001A1265"/>
    <w:rsid w:val="00231227"/>
    <w:rsid w:val="002521A0"/>
    <w:rsid w:val="00261F6E"/>
    <w:rsid w:val="002A69AE"/>
    <w:rsid w:val="002B790F"/>
    <w:rsid w:val="00370D81"/>
    <w:rsid w:val="00387484"/>
    <w:rsid w:val="00416885"/>
    <w:rsid w:val="004F0405"/>
    <w:rsid w:val="004F1546"/>
    <w:rsid w:val="00506C4D"/>
    <w:rsid w:val="00520255"/>
    <w:rsid w:val="005639F9"/>
    <w:rsid w:val="005F435A"/>
    <w:rsid w:val="00757135"/>
    <w:rsid w:val="00921DF7"/>
    <w:rsid w:val="00A17C38"/>
    <w:rsid w:val="00A24485"/>
    <w:rsid w:val="00A734A4"/>
    <w:rsid w:val="00A91507"/>
    <w:rsid w:val="00C205DE"/>
    <w:rsid w:val="00C42644"/>
    <w:rsid w:val="00CE7BEC"/>
    <w:rsid w:val="00DB244E"/>
    <w:rsid w:val="00E046D3"/>
    <w:rsid w:val="00E951BE"/>
    <w:rsid w:val="00EB5B1A"/>
    <w:rsid w:val="00EC28FF"/>
    <w:rsid w:val="00F132D0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7986-F5AB-482A-96C4-1411BA3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046D3"/>
  </w:style>
  <w:style w:type="paragraph" w:customStyle="1" w:styleId="Default">
    <w:name w:val="Default"/>
    <w:rsid w:val="00CE7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g-1ff2">
    <w:name w:val="pg-1ff2"/>
    <w:basedOn w:val="Fontepargpadro"/>
    <w:rsid w:val="00CE7BEC"/>
  </w:style>
  <w:style w:type="character" w:styleId="Hyperlink">
    <w:name w:val="Hyperlink"/>
    <w:basedOn w:val="Fontepargpadro"/>
    <w:uiPriority w:val="99"/>
    <w:unhideWhenUsed/>
    <w:rsid w:val="00CE7BEC"/>
    <w:rPr>
      <w:color w:val="0563C1" w:themeColor="hyperlink"/>
      <w:u w:val="single"/>
    </w:rPr>
  </w:style>
  <w:style w:type="character" w:customStyle="1" w:styleId="from">
    <w:name w:val="from"/>
    <w:basedOn w:val="Fontepargpadro"/>
    <w:rsid w:val="00175D35"/>
  </w:style>
  <w:style w:type="character" w:customStyle="1" w:styleId="to">
    <w:name w:val="to"/>
    <w:basedOn w:val="Fontepargpadro"/>
    <w:rsid w:val="00175D35"/>
  </w:style>
  <w:style w:type="character" w:customStyle="1" w:styleId="lozengfy">
    <w:name w:val="lozengfy"/>
    <w:basedOn w:val="Fontepargpadro"/>
    <w:rsid w:val="00175D35"/>
  </w:style>
  <w:style w:type="character" w:customStyle="1" w:styleId="short">
    <w:name w:val="short"/>
    <w:basedOn w:val="Fontepargpadro"/>
    <w:rsid w:val="00175D35"/>
  </w:style>
  <w:style w:type="paragraph" w:customStyle="1" w:styleId="yiv7036455670msonormal">
    <w:name w:val="yiv7036455670msonormal"/>
    <w:basedOn w:val="Normal"/>
    <w:rsid w:val="0017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8635041432msonormal">
    <w:name w:val="yiv8635041432msonormal"/>
    <w:basedOn w:val="Normal"/>
    <w:rsid w:val="004F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660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635376061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0826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888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453908462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9755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3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105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16991119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487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2643069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12" w:space="5" w:color="400090"/>
                                            <w:left w:val="single" w:sz="12" w:space="8" w:color="400090"/>
                                            <w:bottom w:val="single" w:sz="12" w:space="4" w:color="400090"/>
                                            <w:right w:val="single" w:sz="12" w:space="8" w:color="400090"/>
                                          </w:divBdr>
                                          <w:divsChild>
                                            <w:div w:id="658076767">
                                              <w:marLeft w:val="405"/>
                                              <w:marRight w:val="39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6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8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8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3008">
                                                                  <w:blockQuote w:val="1"/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07663">
                                                                  <w:blockQuote w:val="1"/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9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9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86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18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2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69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81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laamorim@unilab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elhomfstrel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laamorim@unilab.edu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alaamorim@unilab.edu.br" TargetMode="External"/><Relationship Id="rId10" Type="http://schemas.openxmlformats.org/officeDocument/2006/relationships/hyperlink" Target="mailto:aialaamorim@unilab.edu.br" TargetMode="External"/><Relationship Id="rId4" Type="http://schemas.openxmlformats.org/officeDocument/2006/relationships/hyperlink" Target="mailto:aialaamorim@unilab.edu.br" TargetMode="External"/><Relationship Id="rId9" Type="http://schemas.openxmlformats.org/officeDocument/2006/relationships/hyperlink" Target="mailto:aialaamorim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Aiala Vieira Amorim</cp:lastModifiedBy>
  <cp:revision>2</cp:revision>
  <dcterms:created xsi:type="dcterms:W3CDTF">2017-01-25T12:43:00Z</dcterms:created>
  <dcterms:modified xsi:type="dcterms:W3CDTF">2017-01-25T12:43:00Z</dcterms:modified>
</cp:coreProperties>
</file>